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8in" draw:z-index="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Provincie Flevoland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08:14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Statenvoorstellen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mei 2348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8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1398703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1398703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