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 (Ingetrokken) Statenvergadering 6 april 2016 - SGP - Experimentenkader zonnepark Vlotgrasweg - 2e beslispunt vervangen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207,18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04316-v1-Amendement-A-Ingetrokken-SGP-Experimentenkader-zonnepark-Vlotgrasweg-2e-beslispunt-verva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1" meta:character-count="275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